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FA25" w14:textId="0B8D08C9" w:rsidR="00C22906" w:rsidRDefault="00C22906" w:rsidP="00C22906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60715E" wp14:editId="6986616A">
            <wp:simplePos x="0" y="0"/>
            <wp:positionH relativeFrom="column">
              <wp:posOffset>-436728</wp:posOffset>
            </wp:positionH>
            <wp:positionV relativeFrom="paragraph">
              <wp:posOffset>-914400</wp:posOffset>
            </wp:positionV>
            <wp:extent cx="7026834" cy="9306424"/>
            <wp:effectExtent l="0" t="0" r="3175" b="0"/>
            <wp:wrapNone/>
            <wp:docPr id="1867467269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67269" name="Picture 1" descr="A close-up of a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" b="6555"/>
                    <a:stretch/>
                  </pic:blipFill>
                  <pic:spPr bwMode="auto">
                    <a:xfrm>
                      <a:off x="0" y="0"/>
                      <a:ext cx="7030737" cy="931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58820" w14:textId="77777777" w:rsidR="00C22906" w:rsidRDefault="00C22906"/>
    <w:sectPr w:rsidR="0052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06"/>
    <w:rsid w:val="004E7E2A"/>
    <w:rsid w:val="00602EA7"/>
    <w:rsid w:val="006F0E5D"/>
    <w:rsid w:val="008D3A9B"/>
    <w:rsid w:val="00991148"/>
    <w:rsid w:val="00A97715"/>
    <w:rsid w:val="00C2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7DF9"/>
  <w15:chartTrackingRefBased/>
  <w15:docId w15:val="{82DFF7F4-7B0C-4DB3-B182-D165C90E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9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Holland</dc:creator>
  <cp:keywords/>
  <dc:description/>
  <cp:lastModifiedBy>Rhonda Holland</cp:lastModifiedBy>
  <cp:revision>1</cp:revision>
  <dcterms:created xsi:type="dcterms:W3CDTF">2024-02-14T18:59:00Z</dcterms:created>
  <dcterms:modified xsi:type="dcterms:W3CDTF">2024-02-14T19:02:00Z</dcterms:modified>
</cp:coreProperties>
</file>